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677F3" w14:textId="26798932" w:rsidR="00056C66" w:rsidRPr="00831064" w:rsidRDefault="00056C66" w:rsidP="006F3EDC">
      <w:pPr>
        <w:rPr>
          <w:rFonts w:ascii="Comic Sans MS" w:hAnsi="Comic Sans MS"/>
        </w:rPr>
      </w:pPr>
    </w:p>
    <w:p w14:paraId="45D8ABB2" w14:textId="77777777" w:rsidR="008107F6" w:rsidRDefault="001263EE" w:rsidP="00956C22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831064">
        <w:rPr>
          <w:rFonts w:ascii="Comic Sans MS" w:hAnsi="Comic Sans MS"/>
          <w:b/>
          <w:sz w:val="28"/>
          <w:szCs w:val="28"/>
        </w:rPr>
        <w:t xml:space="preserve">YEAR </w:t>
      </w:r>
      <w:r w:rsidR="00831064" w:rsidRPr="00831064">
        <w:rPr>
          <w:rFonts w:ascii="Comic Sans MS" w:hAnsi="Comic Sans MS"/>
          <w:b/>
          <w:sz w:val="28"/>
          <w:szCs w:val="28"/>
        </w:rPr>
        <w:t xml:space="preserve">1 Spring </w:t>
      </w:r>
      <w:r w:rsidR="00956C22">
        <w:rPr>
          <w:rFonts w:ascii="Comic Sans MS" w:hAnsi="Comic Sans MS"/>
          <w:b/>
          <w:sz w:val="28"/>
          <w:szCs w:val="28"/>
        </w:rPr>
        <w:t>2 People who made our lives better</w:t>
      </w:r>
    </w:p>
    <w:p w14:paraId="7A63DEF1" w14:textId="1B650028" w:rsidR="00956C22" w:rsidRPr="00831064" w:rsidRDefault="008107F6" w:rsidP="00956C22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Zoom </w:t>
      </w:r>
      <w:proofErr w:type="spellStart"/>
      <w:r>
        <w:rPr>
          <w:rFonts w:ascii="Comic Sans MS" w:hAnsi="Comic Sans MS"/>
          <w:b/>
          <w:sz w:val="28"/>
          <w:szCs w:val="28"/>
        </w:rPr>
        <w:t>Zoom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b/>
          <w:sz w:val="28"/>
          <w:szCs w:val="28"/>
        </w:rPr>
        <w:t>Zoom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we’re going to the moon!</w:t>
      </w:r>
      <w:r w:rsidR="00956C22">
        <w:rPr>
          <w:rFonts w:ascii="Comic Sans MS" w:hAnsi="Comic Sans MS"/>
          <w:b/>
          <w:sz w:val="28"/>
          <w:szCs w:val="28"/>
        </w:rPr>
        <w:t xml:space="preserve"> 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4962"/>
        <w:gridCol w:w="1814"/>
        <w:gridCol w:w="3714"/>
      </w:tblGrid>
      <w:tr w:rsidR="00956C22" w:rsidRPr="00353C0C" w14:paraId="6A66B82D" w14:textId="77777777" w:rsidTr="00831064">
        <w:trPr>
          <w:trHeight w:val="5173"/>
        </w:trPr>
        <w:tc>
          <w:tcPr>
            <w:tcW w:w="4962" w:type="dxa"/>
            <w:shd w:val="clear" w:color="auto" w:fill="FFFFA3"/>
          </w:tcPr>
          <w:p w14:paraId="3C69CBEF" w14:textId="3394FF3F" w:rsidR="005E1BD7" w:rsidRPr="00CD5656" w:rsidRDefault="005E1BD7" w:rsidP="00E44DD1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>COVERAGE:</w:t>
            </w:r>
          </w:p>
          <w:p w14:paraId="070B0AB9" w14:textId="3E69F07C" w:rsidR="00E44DD1" w:rsidRPr="00956C22" w:rsidRDefault="00E44DD1" w:rsidP="00956C22">
            <w:pPr>
              <w:pStyle w:val="ListParagraph"/>
              <w:ind w:left="0"/>
              <w:rPr>
                <w:rFonts w:ascii="Comic Sans MS" w:hAnsi="Comic Sans MS"/>
                <w:b/>
                <w:sz w:val="24"/>
                <w:szCs w:val="24"/>
              </w:rPr>
            </w:pPr>
            <w:r w:rsidRPr="00956C22">
              <w:rPr>
                <w:rFonts w:ascii="Comic Sans MS" w:hAnsi="Comic Sans MS"/>
                <w:b/>
                <w:sz w:val="24"/>
                <w:szCs w:val="24"/>
              </w:rPr>
              <w:t>Maths:</w:t>
            </w:r>
          </w:p>
          <w:p w14:paraId="0C9FAF3C" w14:textId="77777777" w:rsidR="00956C22" w:rsidRPr="00956C22" w:rsidRDefault="00956C22" w:rsidP="00956C22">
            <w:pPr>
              <w:tabs>
                <w:tab w:val="left" w:pos="300"/>
              </w:tabs>
              <w:rPr>
                <w:rFonts w:ascii="Comic Sans MS" w:hAnsi="Comic Sans MS"/>
                <w:sz w:val="24"/>
                <w:szCs w:val="24"/>
              </w:rPr>
            </w:pPr>
            <w:r w:rsidRPr="00956C22">
              <w:rPr>
                <w:rFonts w:ascii="Comic Sans MS" w:hAnsi="Comic Sans MS"/>
                <w:sz w:val="24"/>
                <w:szCs w:val="24"/>
              </w:rPr>
              <w:t>Length + height</w:t>
            </w:r>
          </w:p>
          <w:p w14:paraId="65124FBC" w14:textId="77777777" w:rsidR="00956C22" w:rsidRPr="00956C22" w:rsidRDefault="00956C22" w:rsidP="00956C22">
            <w:pPr>
              <w:tabs>
                <w:tab w:val="left" w:pos="300"/>
              </w:tabs>
              <w:rPr>
                <w:rFonts w:ascii="Comic Sans MS" w:hAnsi="Comic Sans MS"/>
                <w:sz w:val="24"/>
                <w:szCs w:val="24"/>
              </w:rPr>
            </w:pPr>
            <w:r w:rsidRPr="00956C22">
              <w:rPr>
                <w:rFonts w:ascii="Comic Sans MS" w:hAnsi="Comic Sans MS"/>
                <w:sz w:val="24"/>
                <w:szCs w:val="24"/>
              </w:rPr>
              <w:t>Weight and Volume</w:t>
            </w:r>
          </w:p>
          <w:p w14:paraId="2F96ED4E" w14:textId="77777777" w:rsidR="00956C22" w:rsidRPr="00956C22" w:rsidRDefault="00956C22" w:rsidP="00956C22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956C22">
              <w:rPr>
                <w:rFonts w:ascii="Comic Sans MS" w:hAnsi="Comic Sans MS"/>
                <w:sz w:val="24"/>
                <w:szCs w:val="24"/>
              </w:rPr>
              <w:t xml:space="preserve">Consolidation </w:t>
            </w:r>
          </w:p>
          <w:p w14:paraId="1340C639" w14:textId="3E26199A" w:rsidR="00BA3BAE" w:rsidRDefault="00BA3BAE" w:rsidP="00956C22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  <w:r w:rsidRPr="00956C22">
              <w:rPr>
                <w:rFonts w:ascii="Comic Sans MS" w:hAnsi="Comic Sans MS"/>
                <w:sz w:val="24"/>
                <w:szCs w:val="24"/>
              </w:rPr>
              <w:t>Place Value within 50</w:t>
            </w:r>
          </w:p>
          <w:p w14:paraId="56B10E2D" w14:textId="77777777" w:rsidR="00956C22" w:rsidRPr="00956C22" w:rsidRDefault="00956C22" w:rsidP="00956C22">
            <w:pPr>
              <w:pStyle w:val="ListParagraph"/>
              <w:ind w:left="0"/>
              <w:rPr>
                <w:rFonts w:ascii="Comic Sans MS" w:hAnsi="Comic Sans MS"/>
                <w:sz w:val="24"/>
                <w:szCs w:val="24"/>
              </w:rPr>
            </w:pPr>
          </w:p>
          <w:p w14:paraId="0461EE30" w14:textId="6179A56B" w:rsidR="00E44DD1" w:rsidRPr="00956C22" w:rsidRDefault="00353C0C" w:rsidP="00956C22">
            <w:pPr>
              <w:pStyle w:val="ListParagraph"/>
              <w:ind w:left="0"/>
              <w:rPr>
                <w:rFonts w:ascii="Comic Sans MS" w:hAnsi="Comic Sans MS"/>
                <w:b/>
                <w:sz w:val="24"/>
                <w:szCs w:val="24"/>
              </w:rPr>
            </w:pPr>
            <w:r w:rsidRPr="00956C22">
              <w:rPr>
                <w:rFonts w:ascii="Comic Sans MS" w:hAnsi="Comic Sans MS"/>
                <w:b/>
                <w:sz w:val="24"/>
                <w:szCs w:val="24"/>
              </w:rPr>
              <w:t>DT/Art</w:t>
            </w:r>
            <w:r w:rsidR="00C2137E" w:rsidRPr="00956C22">
              <w:rPr>
                <w:rFonts w:ascii="Comic Sans MS" w:hAnsi="Comic Sans MS"/>
                <w:b/>
                <w:sz w:val="24"/>
                <w:szCs w:val="24"/>
              </w:rPr>
              <w:t>:</w:t>
            </w:r>
            <w:r w:rsidRPr="00956C22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14:paraId="292FEF7D" w14:textId="005B0045" w:rsidR="00956C22" w:rsidRPr="00956C22" w:rsidRDefault="00956C22" w:rsidP="00956C22">
            <w:pPr>
              <w:rPr>
                <w:rFonts w:ascii="Comic Sans MS" w:hAnsi="Comic Sans MS"/>
                <w:iCs/>
                <w:sz w:val="24"/>
                <w:szCs w:val="24"/>
              </w:rPr>
            </w:pPr>
            <w:r w:rsidRPr="00956C22">
              <w:rPr>
                <w:rFonts w:ascii="Comic Sans MS" w:hAnsi="Comic Sans MS"/>
                <w:iCs/>
                <w:sz w:val="24"/>
                <w:szCs w:val="24"/>
              </w:rPr>
              <w:t xml:space="preserve">Sketches of old photos brought in </w:t>
            </w:r>
          </w:p>
          <w:p w14:paraId="68B9466F" w14:textId="77777777" w:rsidR="00956C22" w:rsidRPr="00956C22" w:rsidRDefault="00956C22" w:rsidP="00956C22">
            <w:pPr>
              <w:pStyle w:val="ListParagraph"/>
              <w:ind w:left="0"/>
              <w:rPr>
                <w:rFonts w:ascii="Comic Sans MS" w:hAnsi="Comic Sans MS"/>
                <w:b/>
                <w:sz w:val="24"/>
                <w:szCs w:val="24"/>
              </w:rPr>
            </w:pPr>
            <w:r w:rsidRPr="00956C22">
              <w:rPr>
                <w:rFonts w:ascii="Comic Sans MS" w:hAnsi="Comic Sans MS"/>
                <w:iCs/>
                <w:sz w:val="24"/>
                <w:szCs w:val="24"/>
              </w:rPr>
              <w:t>Use drawing, painting and sculpture</w:t>
            </w:r>
            <w:r w:rsidRPr="00956C22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14:paraId="10A46C9E" w14:textId="12CBE83E" w:rsidR="00956C22" w:rsidRDefault="00956C22" w:rsidP="00956C22">
            <w:pPr>
              <w:pStyle w:val="ListParagraph"/>
              <w:ind w:left="0"/>
              <w:rPr>
                <w:rFonts w:ascii="Comic Sans MS" w:hAnsi="Comic Sans MS"/>
                <w:b/>
                <w:sz w:val="24"/>
                <w:szCs w:val="24"/>
              </w:rPr>
            </w:pPr>
            <w:r w:rsidRPr="00956C22">
              <w:rPr>
                <w:rFonts w:ascii="Comic Sans MS" w:hAnsi="Comic Sans MS"/>
                <w:sz w:val="24"/>
                <w:szCs w:val="24"/>
              </w:rPr>
              <w:t>Evaluate existing products &amp; own ideas</w:t>
            </w:r>
            <w:r w:rsidRPr="00956C22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14:paraId="33995B5B" w14:textId="77777777" w:rsidR="00956C22" w:rsidRPr="00956C22" w:rsidRDefault="00956C22" w:rsidP="00956C22">
            <w:pPr>
              <w:pStyle w:val="ListParagraph"/>
              <w:ind w:left="0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0DDA824" w14:textId="16F6AF01" w:rsidR="00BA3BAE" w:rsidRPr="00956C22" w:rsidRDefault="00BA3BAE" w:rsidP="00956C22">
            <w:pPr>
              <w:pStyle w:val="ListParagraph"/>
              <w:ind w:left="0"/>
              <w:rPr>
                <w:rFonts w:ascii="Comic Sans MS" w:hAnsi="Comic Sans MS"/>
                <w:b/>
                <w:sz w:val="24"/>
                <w:szCs w:val="24"/>
              </w:rPr>
            </w:pPr>
            <w:r w:rsidRPr="00956C22">
              <w:rPr>
                <w:rFonts w:ascii="Comic Sans MS" w:hAnsi="Comic Sans MS"/>
                <w:b/>
                <w:sz w:val="24"/>
                <w:szCs w:val="24"/>
              </w:rPr>
              <w:t xml:space="preserve">RE: </w:t>
            </w:r>
          </w:p>
          <w:p w14:paraId="52C518DA" w14:textId="1D527AD1" w:rsidR="00956C22" w:rsidRDefault="00956C22" w:rsidP="00956C22">
            <w:pPr>
              <w:pStyle w:val="ListParagraph"/>
              <w:ind w:left="0"/>
              <w:rPr>
                <w:rFonts w:ascii="Comic Sans MS" w:hAnsi="Comic Sans MS"/>
                <w:b/>
                <w:sz w:val="24"/>
                <w:szCs w:val="24"/>
              </w:rPr>
            </w:pPr>
            <w:r w:rsidRPr="00956C22">
              <w:rPr>
                <w:rFonts w:ascii="Comic Sans MS" w:hAnsi="Comic Sans MS"/>
                <w:i/>
                <w:sz w:val="24"/>
                <w:szCs w:val="24"/>
              </w:rPr>
              <w:t>How &amp; why do we celebrate special &amp; sacred times? EXPRESSING</w:t>
            </w:r>
            <w:r w:rsidRPr="00956C22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14:paraId="003E65B8" w14:textId="0CB038DE" w:rsidR="00956C22" w:rsidRPr="00956C22" w:rsidRDefault="00956C22" w:rsidP="00956C22">
            <w:pPr>
              <w:pStyle w:val="ListParagraph"/>
              <w:ind w:left="0"/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750FE5C3" w14:textId="3D71D354" w:rsidR="00E44DD1" w:rsidRPr="00956C22" w:rsidRDefault="00E44DD1" w:rsidP="00956C22">
            <w:pPr>
              <w:pStyle w:val="ListParagraph"/>
              <w:ind w:left="0"/>
              <w:rPr>
                <w:rFonts w:ascii="Comic Sans MS" w:hAnsi="Comic Sans MS"/>
                <w:b/>
                <w:sz w:val="24"/>
                <w:szCs w:val="24"/>
              </w:rPr>
            </w:pPr>
            <w:r w:rsidRPr="00956C22">
              <w:rPr>
                <w:rFonts w:ascii="Comic Sans MS" w:hAnsi="Comic Sans MS"/>
                <w:b/>
                <w:sz w:val="24"/>
                <w:szCs w:val="24"/>
              </w:rPr>
              <w:t>PSHE /RSE</w:t>
            </w:r>
            <w:r w:rsidR="00D03D7F" w:rsidRPr="00956C22">
              <w:rPr>
                <w:rFonts w:ascii="Comic Sans MS" w:hAnsi="Comic Sans MS"/>
                <w:b/>
                <w:sz w:val="24"/>
                <w:szCs w:val="24"/>
              </w:rPr>
              <w:t>:</w:t>
            </w:r>
          </w:p>
          <w:p w14:paraId="20009858" w14:textId="77777777" w:rsidR="00956C22" w:rsidRPr="00956C22" w:rsidRDefault="00956C22" w:rsidP="00956C2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6C22">
              <w:rPr>
                <w:rFonts w:ascii="Comic Sans MS" w:hAnsi="Comic Sans MS"/>
                <w:b/>
                <w:sz w:val="24"/>
                <w:szCs w:val="24"/>
              </w:rPr>
              <w:t xml:space="preserve">Health and Well being </w:t>
            </w:r>
          </w:p>
          <w:p w14:paraId="51E118BF" w14:textId="77777777" w:rsidR="00956C22" w:rsidRPr="00956C22" w:rsidRDefault="00956C22" w:rsidP="00956C22">
            <w:pPr>
              <w:rPr>
                <w:rFonts w:ascii="Comic Sans MS" w:hAnsi="Comic Sans MS"/>
                <w:sz w:val="24"/>
                <w:szCs w:val="24"/>
              </w:rPr>
            </w:pPr>
            <w:r w:rsidRPr="00956C22">
              <w:rPr>
                <w:rFonts w:ascii="Comic Sans MS" w:hAnsi="Comic Sans MS"/>
                <w:sz w:val="24"/>
                <w:szCs w:val="24"/>
              </w:rPr>
              <w:t xml:space="preserve">Healthy Lifestyles </w:t>
            </w:r>
          </w:p>
          <w:p w14:paraId="5FDCC930" w14:textId="3EBF5205" w:rsidR="00956C22" w:rsidRPr="00956C22" w:rsidRDefault="00956C22" w:rsidP="00956C22">
            <w:pPr>
              <w:rPr>
                <w:rFonts w:ascii="Comic Sans MS" w:hAnsi="Comic Sans MS"/>
                <w:sz w:val="24"/>
                <w:szCs w:val="24"/>
              </w:rPr>
            </w:pPr>
            <w:r w:rsidRPr="00956C22">
              <w:rPr>
                <w:rFonts w:ascii="Comic Sans MS" w:hAnsi="Comic Sans MS"/>
                <w:sz w:val="24"/>
                <w:szCs w:val="24"/>
              </w:rPr>
              <w:t xml:space="preserve">Growing and Changing </w:t>
            </w:r>
          </w:p>
          <w:p w14:paraId="341F26D5" w14:textId="52391A39" w:rsidR="00956C22" w:rsidRPr="00956C22" w:rsidRDefault="00956C22" w:rsidP="00956C22">
            <w:pPr>
              <w:rPr>
                <w:rFonts w:ascii="Comic Sans MS" w:hAnsi="Comic Sans MS"/>
                <w:sz w:val="24"/>
                <w:szCs w:val="24"/>
              </w:rPr>
            </w:pPr>
            <w:r w:rsidRPr="00956C22">
              <w:rPr>
                <w:rFonts w:ascii="Comic Sans MS" w:hAnsi="Comic Sans MS"/>
                <w:sz w:val="24"/>
                <w:szCs w:val="24"/>
              </w:rPr>
              <w:t>British Values: Mutual Respect: Number 1 classroom rule: Treat other people the way that you want them to treat you</w:t>
            </w:r>
          </w:p>
          <w:p w14:paraId="73AFDA71" w14:textId="77777777" w:rsidR="00956C22" w:rsidRPr="00956C22" w:rsidRDefault="00956C22" w:rsidP="00956C22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263439E" w14:textId="1AB74491" w:rsidR="00E44DD1" w:rsidRPr="00956C22" w:rsidRDefault="00E44DD1" w:rsidP="00956C22">
            <w:pPr>
              <w:pStyle w:val="ListParagraph"/>
              <w:ind w:left="0"/>
              <w:rPr>
                <w:rFonts w:ascii="Comic Sans MS" w:hAnsi="Comic Sans MS"/>
                <w:b/>
                <w:sz w:val="24"/>
                <w:szCs w:val="24"/>
              </w:rPr>
            </w:pPr>
            <w:r w:rsidRPr="00956C22">
              <w:rPr>
                <w:rFonts w:ascii="Comic Sans MS" w:hAnsi="Comic Sans MS"/>
                <w:b/>
                <w:sz w:val="24"/>
                <w:szCs w:val="24"/>
              </w:rPr>
              <w:t>ICT:</w:t>
            </w:r>
          </w:p>
          <w:p w14:paraId="395E81B3" w14:textId="310ADF43" w:rsidR="00E44DD1" w:rsidRPr="00CD5656" w:rsidRDefault="00956C22" w:rsidP="00956C22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956C22">
              <w:rPr>
                <w:rFonts w:ascii="Comic Sans MS" w:hAnsi="Comic Sans MS"/>
                <w:iCs/>
                <w:sz w:val="24"/>
                <w:szCs w:val="24"/>
              </w:rPr>
              <w:t>Organise, store, retrieve &amp; manipulate data</w:t>
            </w:r>
          </w:p>
        </w:tc>
        <w:tc>
          <w:tcPr>
            <w:tcW w:w="1814" w:type="dxa"/>
            <w:shd w:val="clear" w:color="auto" w:fill="E2EFD9"/>
          </w:tcPr>
          <w:p w14:paraId="0E5F99B7" w14:textId="3AC3ACA4" w:rsidR="00613F56" w:rsidRDefault="005E1BD7" w:rsidP="00461540">
            <w:pPr>
              <w:spacing w:after="120"/>
              <w:jc w:val="center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>KEY LANGUAGE AND VOCABULARY:</w:t>
            </w:r>
          </w:p>
          <w:p w14:paraId="7FC2D5C8" w14:textId="0B5D45B9" w:rsidR="00956C22" w:rsidRPr="00956C22" w:rsidRDefault="00956C22" w:rsidP="00461540">
            <w:pPr>
              <w:spacing w:after="120"/>
              <w:jc w:val="center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956C22">
              <w:rPr>
                <w:rFonts w:ascii="Comic Sans MS" w:hAnsi="Comic Sans MS"/>
                <w:sz w:val="32"/>
                <w:szCs w:val="20"/>
                <w:vertAlign w:val="subscript"/>
              </w:rPr>
              <w:t xml:space="preserve">after </w:t>
            </w:r>
          </w:p>
          <w:p w14:paraId="1448779E" w14:textId="4F54D69E" w:rsidR="00956C22" w:rsidRPr="00956C22" w:rsidRDefault="00956C22" w:rsidP="00461540">
            <w:pPr>
              <w:spacing w:after="120"/>
              <w:jc w:val="center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956C22">
              <w:rPr>
                <w:rFonts w:ascii="Comic Sans MS" w:hAnsi="Comic Sans MS"/>
                <w:sz w:val="32"/>
                <w:szCs w:val="20"/>
                <w:vertAlign w:val="subscript"/>
              </w:rPr>
              <w:t>astronaut</w:t>
            </w:r>
          </w:p>
          <w:p w14:paraId="04BA4C0F" w14:textId="4AA82669" w:rsidR="00956C22" w:rsidRPr="00956C22" w:rsidRDefault="00956C22" w:rsidP="00461540">
            <w:pPr>
              <w:spacing w:after="120"/>
              <w:jc w:val="center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956C22">
              <w:rPr>
                <w:rFonts w:ascii="Comic Sans MS" w:hAnsi="Comic Sans MS"/>
                <w:sz w:val="32"/>
                <w:szCs w:val="20"/>
                <w:vertAlign w:val="subscript"/>
              </w:rPr>
              <w:t>before</w:t>
            </w:r>
          </w:p>
          <w:p w14:paraId="2FD67764" w14:textId="015EA5DC" w:rsidR="00956C22" w:rsidRPr="00956C22" w:rsidRDefault="00956C22" w:rsidP="00461540">
            <w:pPr>
              <w:spacing w:after="120"/>
              <w:jc w:val="center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956C22">
              <w:rPr>
                <w:rFonts w:ascii="Comic Sans MS" w:hAnsi="Comic Sans MS"/>
                <w:sz w:val="32"/>
                <w:szCs w:val="20"/>
                <w:vertAlign w:val="subscript"/>
              </w:rPr>
              <w:t>evidence</w:t>
            </w:r>
          </w:p>
          <w:p w14:paraId="270D8DCA" w14:textId="0361763A" w:rsidR="00956C22" w:rsidRPr="00956C22" w:rsidRDefault="00956C22" w:rsidP="00461540">
            <w:pPr>
              <w:spacing w:after="120"/>
              <w:jc w:val="center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956C22">
              <w:rPr>
                <w:rFonts w:ascii="Comic Sans MS" w:hAnsi="Comic Sans MS"/>
                <w:sz w:val="32"/>
                <w:szCs w:val="20"/>
                <w:vertAlign w:val="subscript"/>
              </w:rPr>
              <w:t>famous</w:t>
            </w:r>
          </w:p>
          <w:p w14:paraId="4D013C40" w14:textId="1F6F195A" w:rsidR="00956C22" w:rsidRPr="00956C22" w:rsidRDefault="00956C22" w:rsidP="00461540">
            <w:pPr>
              <w:spacing w:after="120"/>
              <w:jc w:val="center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956C22">
              <w:rPr>
                <w:rFonts w:ascii="Comic Sans MS" w:hAnsi="Comic Sans MS"/>
                <w:sz w:val="32"/>
                <w:szCs w:val="20"/>
                <w:vertAlign w:val="subscript"/>
              </w:rPr>
              <w:t>flight</w:t>
            </w:r>
          </w:p>
          <w:p w14:paraId="042C5775" w14:textId="07DB3F55" w:rsidR="00956C22" w:rsidRPr="00956C22" w:rsidRDefault="00956C22" w:rsidP="00461540">
            <w:pPr>
              <w:spacing w:after="120"/>
              <w:jc w:val="center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956C22">
              <w:rPr>
                <w:rFonts w:ascii="Comic Sans MS" w:hAnsi="Comic Sans MS"/>
                <w:sz w:val="32"/>
                <w:szCs w:val="20"/>
                <w:vertAlign w:val="subscript"/>
              </w:rPr>
              <w:t>gather</w:t>
            </w:r>
          </w:p>
          <w:p w14:paraId="01194BA4" w14:textId="01EF2EE8" w:rsidR="00956C22" w:rsidRPr="00956C22" w:rsidRDefault="00956C22" w:rsidP="00461540">
            <w:pPr>
              <w:spacing w:after="120"/>
              <w:jc w:val="center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956C22">
              <w:rPr>
                <w:rFonts w:ascii="Comic Sans MS" w:hAnsi="Comic Sans MS"/>
                <w:sz w:val="32"/>
                <w:szCs w:val="20"/>
                <w:vertAlign w:val="subscript"/>
              </w:rPr>
              <w:t>history</w:t>
            </w:r>
          </w:p>
          <w:p w14:paraId="4FE72896" w14:textId="41A1FE5E" w:rsidR="00956C22" w:rsidRPr="00956C22" w:rsidRDefault="00956C22" w:rsidP="00461540">
            <w:pPr>
              <w:spacing w:after="120"/>
              <w:jc w:val="center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956C22">
              <w:rPr>
                <w:rFonts w:ascii="Comic Sans MS" w:hAnsi="Comic Sans MS"/>
                <w:sz w:val="32"/>
                <w:szCs w:val="20"/>
                <w:vertAlign w:val="subscript"/>
              </w:rPr>
              <w:t>launch</w:t>
            </w:r>
          </w:p>
          <w:p w14:paraId="7EA82546" w14:textId="2D7FC3C7" w:rsidR="00956C22" w:rsidRPr="00956C22" w:rsidRDefault="00956C22" w:rsidP="00461540">
            <w:pPr>
              <w:spacing w:after="120"/>
              <w:jc w:val="center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956C22">
              <w:rPr>
                <w:rFonts w:ascii="Comic Sans MS" w:hAnsi="Comic Sans MS"/>
                <w:sz w:val="32"/>
                <w:szCs w:val="20"/>
                <w:vertAlign w:val="subscript"/>
              </w:rPr>
              <w:t>mission</w:t>
            </w:r>
          </w:p>
          <w:p w14:paraId="1986781F" w14:textId="17D331E4" w:rsidR="00956C22" w:rsidRPr="00956C22" w:rsidRDefault="00956C22" w:rsidP="00461540">
            <w:pPr>
              <w:spacing w:after="120"/>
              <w:jc w:val="center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956C22">
              <w:rPr>
                <w:rFonts w:ascii="Comic Sans MS" w:hAnsi="Comic Sans MS"/>
                <w:sz w:val="32"/>
                <w:szCs w:val="20"/>
                <w:vertAlign w:val="subscript"/>
              </w:rPr>
              <w:t>scientist</w:t>
            </w:r>
          </w:p>
          <w:p w14:paraId="1D87F99F" w14:textId="7F6B61F5" w:rsidR="00956C22" w:rsidRPr="00956C22" w:rsidRDefault="00956C22" w:rsidP="00461540">
            <w:pPr>
              <w:spacing w:after="120"/>
              <w:jc w:val="center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956C22">
              <w:rPr>
                <w:rFonts w:ascii="Comic Sans MS" w:hAnsi="Comic Sans MS"/>
                <w:sz w:val="32"/>
                <w:szCs w:val="20"/>
                <w:vertAlign w:val="subscript"/>
              </w:rPr>
              <w:t>space</w:t>
            </w:r>
          </w:p>
          <w:p w14:paraId="5599DDBA" w14:textId="6AFECBD6" w:rsidR="00956C22" w:rsidRPr="00956C22" w:rsidRDefault="00956C22" w:rsidP="00461540">
            <w:pPr>
              <w:spacing w:after="120"/>
              <w:jc w:val="center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956C22">
              <w:rPr>
                <w:rFonts w:ascii="Comic Sans MS" w:hAnsi="Comic Sans MS"/>
                <w:sz w:val="32"/>
                <w:szCs w:val="20"/>
                <w:vertAlign w:val="subscript"/>
              </w:rPr>
              <w:t>Space Race</w:t>
            </w:r>
          </w:p>
          <w:p w14:paraId="4BDEAFC0" w14:textId="0A85343D" w:rsidR="00956C22" w:rsidRPr="00956C22" w:rsidRDefault="00956C22" w:rsidP="00461540">
            <w:pPr>
              <w:spacing w:after="120"/>
              <w:jc w:val="center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956C22">
              <w:rPr>
                <w:rFonts w:ascii="Comic Sans MS" w:hAnsi="Comic Sans MS"/>
                <w:sz w:val="32"/>
                <w:szCs w:val="20"/>
                <w:vertAlign w:val="subscript"/>
              </w:rPr>
              <w:t xml:space="preserve">tourist </w:t>
            </w:r>
          </w:p>
          <w:p w14:paraId="3331AE73" w14:textId="37AABC21" w:rsidR="00956C22" w:rsidRPr="00956C22" w:rsidRDefault="00956C22" w:rsidP="00461540">
            <w:pPr>
              <w:spacing w:after="120"/>
              <w:jc w:val="center"/>
              <w:rPr>
                <w:rFonts w:ascii="Comic Sans MS" w:hAnsi="Comic Sans MS"/>
                <w:sz w:val="32"/>
                <w:szCs w:val="20"/>
                <w:vertAlign w:val="subscript"/>
              </w:rPr>
            </w:pPr>
            <w:r w:rsidRPr="00956C22">
              <w:rPr>
                <w:rFonts w:ascii="Comic Sans MS" w:hAnsi="Comic Sans MS"/>
                <w:sz w:val="32"/>
                <w:szCs w:val="20"/>
                <w:vertAlign w:val="subscript"/>
              </w:rPr>
              <w:t xml:space="preserve">travel </w:t>
            </w:r>
          </w:p>
          <w:p w14:paraId="425F959A" w14:textId="1C2DC78E" w:rsidR="00637C65" w:rsidRDefault="00637C65" w:rsidP="00CD5656">
            <w:pPr>
              <w:spacing w:line="360" w:lineRule="auto"/>
              <w:jc w:val="center"/>
              <w:rPr>
                <w:rFonts w:ascii="Comic Sans MS" w:hAnsi="Comic Sans MS"/>
                <w:sz w:val="20"/>
                <w:szCs w:val="20"/>
                <w:vertAlign w:val="subscript"/>
              </w:rPr>
            </w:pPr>
          </w:p>
          <w:p w14:paraId="79A27C60" w14:textId="7EA20420" w:rsidR="00637C65" w:rsidRPr="00CD5656" w:rsidRDefault="00637C65" w:rsidP="00CD5656">
            <w:pPr>
              <w:spacing w:line="360" w:lineRule="auto"/>
              <w:jc w:val="center"/>
              <w:rPr>
                <w:rFonts w:ascii="Comic Sans MS" w:hAnsi="Comic Sans MS"/>
                <w:sz w:val="20"/>
                <w:szCs w:val="20"/>
                <w:vertAlign w:val="subscript"/>
              </w:rPr>
            </w:pPr>
          </w:p>
        </w:tc>
        <w:tc>
          <w:tcPr>
            <w:tcW w:w="3714" w:type="dxa"/>
            <w:vMerge w:val="restart"/>
            <w:shd w:val="clear" w:color="auto" w:fill="FFFFA3"/>
          </w:tcPr>
          <w:p w14:paraId="16924E01" w14:textId="68C5EC4B" w:rsidR="005E1BD7" w:rsidRPr="00CD5656" w:rsidRDefault="005E1BD7" w:rsidP="005E1BD7">
            <w:p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>KNOWLEDGE AND FACT SHEET</w:t>
            </w:r>
          </w:p>
          <w:p w14:paraId="0C06EE10" w14:textId="7222CAB4" w:rsidR="00E44DD1" w:rsidRPr="00831064" w:rsidRDefault="00956C22" w:rsidP="00831064">
            <w:pPr>
              <w:spacing w:after="12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C74C4F" wp14:editId="171D3ECF">
                  <wp:extent cx="1800557" cy="101219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0405" cy="1017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5E972F" w14:textId="77777777" w:rsidR="001243C8" w:rsidRPr="00956C22" w:rsidRDefault="00956C22" w:rsidP="00BA3BAE">
            <w:pPr>
              <w:pStyle w:val="Default"/>
              <w:rPr>
                <w:rFonts w:ascii="Comic Sans MS" w:hAnsi="Comic Sans MS"/>
                <w:b/>
                <w:sz w:val="18"/>
                <w:szCs w:val="20"/>
              </w:rPr>
            </w:pPr>
            <w:r w:rsidRPr="00956C22">
              <w:rPr>
                <w:rFonts w:ascii="Comic Sans MS" w:hAnsi="Comic Sans MS"/>
                <w:b/>
                <w:sz w:val="18"/>
                <w:szCs w:val="20"/>
              </w:rPr>
              <w:t xml:space="preserve">History </w:t>
            </w:r>
          </w:p>
          <w:p w14:paraId="1BFCBE50" w14:textId="3D72126E" w:rsidR="00956C22" w:rsidRDefault="00956C22" w:rsidP="00E56E2D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 w:rsidRPr="00A51E3C">
              <w:rPr>
                <w:rFonts w:ascii="Comic Sans MS" w:hAnsi="Comic Sans MS"/>
                <w:sz w:val="23"/>
                <w:szCs w:val="23"/>
              </w:rPr>
              <w:t xml:space="preserve">Do they appreciate that some famous people have helped our </w:t>
            </w:r>
            <w:r>
              <w:rPr>
                <w:rFonts w:ascii="Comic Sans MS" w:hAnsi="Comic Sans MS"/>
                <w:sz w:val="23"/>
                <w:szCs w:val="23"/>
              </w:rPr>
              <w:t>lives be better today?</w:t>
            </w:r>
          </w:p>
          <w:p w14:paraId="5C39DC21" w14:textId="77777777" w:rsidR="00E56E2D" w:rsidRPr="0040180F" w:rsidRDefault="00E56E2D" w:rsidP="00E56E2D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</w:p>
          <w:p w14:paraId="4A1DC719" w14:textId="75E3B934" w:rsidR="00956C22" w:rsidRDefault="00956C22" w:rsidP="00956C22">
            <w:pPr>
              <w:pStyle w:val="Default"/>
              <w:rPr>
                <w:rFonts w:ascii="Comic Sans MS" w:hAnsi="Comic Sans MS" w:cs="Century Gothic"/>
                <w:sz w:val="23"/>
                <w:szCs w:val="23"/>
              </w:rPr>
            </w:pPr>
            <w:r w:rsidRPr="00A51E3C">
              <w:rPr>
                <w:rFonts w:ascii="Comic Sans MS" w:hAnsi="Comic Sans MS"/>
                <w:sz w:val="23"/>
                <w:szCs w:val="23"/>
              </w:rPr>
              <w:t>•</w:t>
            </w:r>
            <w:r w:rsidRPr="00A51E3C">
              <w:rPr>
                <w:rFonts w:ascii="Comic Sans MS" w:hAnsi="Comic Sans MS" w:cs="Century Gothic"/>
                <w:sz w:val="23"/>
                <w:szCs w:val="23"/>
              </w:rPr>
              <w:t>Can they put up to three objects in chronological order (recent history)?</w:t>
            </w:r>
          </w:p>
          <w:p w14:paraId="3C44FB86" w14:textId="77777777" w:rsidR="00E56E2D" w:rsidRPr="00A51E3C" w:rsidRDefault="00E56E2D" w:rsidP="00956C22">
            <w:pPr>
              <w:pStyle w:val="Default"/>
              <w:rPr>
                <w:rFonts w:ascii="Comic Sans MS" w:hAnsi="Comic Sans MS" w:cs="Century Gothic"/>
                <w:sz w:val="23"/>
                <w:szCs w:val="23"/>
              </w:rPr>
            </w:pPr>
          </w:p>
          <w:p w14:paraId="736BE139" w14:textId="2C3A4197" w:rsidR="00956C22" w:rsidRDefault="00956C22" w:rsidP="00956C22">
            <w:pPr>
              <w:pStyle w:val="Default"/>
              <w:rPr>
                <w:rFonts w:ascii="Comic Sans MS" w:hAnsi="Comic Sans MS" w:cs="Century Gothic"/>
                <w:sz w:val="23"/>
                <w:szCs w:val="23"/>
              </w:rPr>
            </w:pPr>
            <w:r w:rsidRPr="00A51E3C">
              <w:rPr>
                <w:rFonts w:ascii="Comic Sans MS" w:hAnsi="Comic Sans MS"/>
                <w:sz w:val="23"/>
                <w:szCs w:val="23"/>
              </w:rPr>
              <w:t>•</w:t>
            </w:r>
            <w:r w:rsidRPr="00A51E3C">
              <w:rPr>
                <w:rFonts w:ascii="Comic Sans MS" w:hAnsi="Comic Sans MS" w:cs="Century Gothic"/>
                <w:sz w:val="23"/>
                <w:szCs w:val="23"/>
              </w:rPr>
              <w:t xml:space="preserve">Can they use words and phrases like: </w:t>
            </w:r>
            <w:r w:rsidRPr="00A51E3C">
              <w:rPr>
                <w:rFonts w:ascii="Comic Sans MS" w:hAnsi="Comic Sans MS" w:cs="Century Gothic"/>
                <w:i/>
                <w:iCs/>
                <w:sz w:val="23"/>
                <w:szCs w:val="23"/>
              </w:rPr>
              <w:t>old, new</w:t>
            </w:r>
            <w:r>
              <w:rPr>
                <w:rFonts w:ascii="Comic Sans MS" w:hAnsi="Comic Sans MS" w:cs="Century Gothic"/>
                <w:i/>
                <w:iCs/>
                <w:sz w:val="23"/>
                <w:szCs w:val="23"/>
              </w:rPr>
              <w:t xml:space="preserve"> </w:t>
            </w:r>
            <w:r w:rsidRPr="00A51E3C">
              <w:rPr>
                <w:rFonts w:ascii="Comic Sans MS" w:hAnsi="Comic Sans MS" w:cs="Century Gothic"/>
                <w:i/>
                <w:iCs/>
                <w:sz w:val="23"/>
                <w:szCs w:val="23"/>
              </w:rPr>
              <w:t>and</w:t>
            </w:r>
            <w:r>
              <w:rPr>
                <w:rFonts w:ascii="Comic Sans MS" w:hAnsi="Comic Sans MS" w:cs="Century Gothic"/>
                <w:i/>
                <w:iCs/>
                <w:sz w:val="23"/>
                <w:szCs w:val="23"/>
              </w:rPr>
              <w:t xml:space="preserve"> </w:t>
            </w:r>
            <w:r w:rsidRPr="00A51E3C">
              <w:rPr>
                <w:rFonts w:ascii="Comic Sans MS" w:hAnsi="Comic Sans MS" w:cs="Century Gothic"/>
                <w:i/>
                <w:iCs/>
                <w:sz w:val="23"/>
                <w:szCs w:val="23"/>
              </w:rPr>
              <w:t>a long time ago</w:t>
            </w:r>
            <w:r w:rsidRPr="00A51E3C">
              <w:rPr>
                <w:rFonts w:ascii="Comic Sans MS" w:hAnsi="Comic Sans MS" w:cs="Century Gothic"/>
                <w:sz w:val="23"/>
                <w:szCs w:val="23"/>
              </w:rPr>
              <w:t>?</w:t>
            </w:r>
          </w:p>
          <w:p w14:paraId="51F317C5" w14:textId="77777777" w:rsidR="00E56E2D" w:rsidRPr="00A51E3C" w:rsidRDefault="00E56E2D" w:rsidP="00956C22">
            <w:pPr>
              <w:pStyle w:val="Default"/>
              <w:rPr>
                <w:rFonts w:ascii="Comic Sans MS" w:hAnsi="Comic Sans MS" w:cs="Century Gothic"/>
                <w:sz w:val="23"/>
                <w:szCs w:val="23"/>
              </w:rPr>
            </w:pPr>
          </w:p>
          <w:p w14:paraId="0CAC2B11" w14:textId="10EB528C" w:rsidR="00956C22" w:rsidRDefault="00956C22" w:rsidP="00956C22">
            <w:pPr>
              <w:pStyle w:val="Default"/>
              <w:rPr>
                <w:rFonts w:ascii="Comic Sans MS" w:hAnsi="Comic Sans MS" w:cs="Century Gothic"/>
                <w:sz w:val="23"/>
                <w:szCs w:val="23"/>
              </w:rPr>
            </w:pPr>
            <w:r w:rsidRPr="00A51E3C">
              <w:rPr>
                <w:rFonts w:ascii="Comic Sans MS" w:hAnsi="Comic Sans MS"/>
                <w:sz w:val="23"/>
                <w:szCs w:val="23"/>
              </w:rPr>
              <w:t>•</w:t>
            </w:r>
            <w:r w:rsidRPr="00A51E3C">
              <w:rPr>
                <w:rFonts w:ascii="Comic Sans MS" w:hAnsi="Comic Sans MS" w:cs="Century Gothic"/>
                <w:sz w:val="23"/>
                <w:szCs w:val="23"/>
              </w:rPr>
              <w:t>Do they know that s</w:t>
            </w:r>
            <w:r>
              <w:rPr>
                <w:rFonts w:ascii="Comic Sans MS" w:hAnsi="Comic Sans MS" w:cs="Century Gothic"/>
                <w:sz w:val="23"/>
                <w:szCs w:val="23"/>
              </w:rPr>
              <w:t>ome objects belonged to the past?</w:t>
            </w:r>
          </w:p>
          <w:p w14:paraId="2ECA9170" w14:textId="77777777" w:rsidR="00E56E2D" w:rsidRPr="0040180F" w:rsidRDefault="00E56E2D" w:rsidP="00956C22">
            <w:pPr>
              <w:pStyle w:val="Default"/>
              <w:rPr>
                <w:rFonts w:ascii="Comic Sans MS" w:hAnsi="Comic Sans MS" w:cs="Century Gothic"/>
                <w:sz w:val="23"/>
                <w:szCs w:val="23"/>
              </w:rPr>
            </w:pPr>
          </w:p>
          <w:p w14:paraId="43FCD942" w14:textId="1AE7D623" w:rsidR="00956C22" w:rsidRDefault="00956C22" w:rsidP="00956C22">
            <w:pPr>
              <w:pStyle w:val="Default"/>
              <w:rPr>
                <w:rFonts w:ascii="Comic Sans MS" w:hAnsi="Comic Sans MS" w:cs="Century Gothic"/>
                <w:sz w:val="23"/>
                <w:szCs w:val="23"/>
              </w:rPr>
            </w:pPr>
            <w:r w:rsidRPr="00A51E3C">
              <w:rPr>
                <w:rFonts w:ascii="Comic Sans MS" w:hAnsi="Comic Sans MS"/>
                <w:sz w:val="23"/>
                <w:szCs w:val="23"/>
              </w:rPr>
              <w:t>•</w:t>
            </w:r>
            <w:r w:rsidRPr="00A51E3C">
              <w:rPr>
                <w:rFonts w:ascii="Comic Sans MS" w:hAnsi="Comic Sans MS" w:cs="Century Gothic"/>
                <w:sz w:val="23"/>
                <w:szCs w:val="23"/>
              </w:rPr>
              <w:t>Can they ask and answer questions about old and new objects?</w:t>
            </w:r>
          </w:p>
          <w:p w14:paraId="4B0EC6BE" w14:textId="77777777" w:rsidR="00E56E2D" w:rsidRPr="00A51E3C" w:rsidRDefault="00E56E2D" w:rsidP="00956C22">
            <w:pPr>
              <w:pStyle w:val="Default"/>
              <w:rPr>
                <w:rFonts w:ascii="Comic Sans MS" w:hAnsi="Comic Sans MS" w:cs="Century Gothic"/>
                <w:sz w:val="23"/>
                <w:szCs w:val="23"/>
              </w:rPr>
            </w:pPr>
          </w:p>
          <w:p w14:paraId="562787A6" w14:textId="1DAE72CE" w:rsidR="00956C22" w:rsidRDefault="00956C22" w:rsidP="00956C22">
            <w:pPr>
              <w:pStyle w:val="Default"/>
              <w:rPr>
                <w:rFonts w:ascii="Comic Sans MS" w:hAnsi="Comic Sans MS" w:cs="Century Gothic"/>
                <w:sz w:val="23"/>
                <w:szCs w:val="23"/>
              </w:rPr>
            </w:pPr>
            <w:r w:rsidRPr="00A51E3C">
              <w:rPr>
                <w:rFonts w:ascii="Comic Sans MS" w:hAnsi="Comic Sans MS"/>
                <w:sz w:val="23"/>
                <w:szCs w:val="23"/>
              </w:rPr>
              <w:t>•</w:t>
            </w:r>
            <w:r w:rsidRPr="00A51E3C">
              <w:rPr>
                <w:rFonts w:ascii="Comic Sans MS" w:hAnsi="Comic Sans MS" w:cs="Century Gothic"/>
                <w:sz w:val="23"/>
                <w:szCs w:val="23"/>
              </w:rPr>
              <w:t>Can they spot old and new things in a picture?</w:t>
            </w:r>
          </w:p>
          <w:p w14:paraId="48771184" w14:textId="77777777" w:rsidR="00E56E2D" w:rsidRPr="00A51E3C" w:rsidRDefault="00E56E2D" w:rsidP="00956C22">
            <w:pPr>
              <w:pStyle w:val="Default"/>
              <w:rPr>
                <w:rFonts w:ascii="Comic Sans MS" w:hAnsi="Comic Sans MS" w:cs="Century Gothic"/>
                <w:sz w:val="23"/>
                <w:szCs w:val="23"/>
              </w:rPr>
            </w:pPr>
          </w:p>
          <w:p w14:paraId="458BE0DE" w14:textId="255A3151" w:rsidR="00956C22" w:rsidRDefault="00956C22" w:rsidP="00956C22">
            <w:pPr>
              <w:pStyle w:val="Default"/>
              <w:rPr>
                <w:rFonts w:ascii="Comic Sans MS" w:hAnsi="Comic Sans MS" w:cs="Century Gothic"/>
                <w:sz w:val="23"/>
                <w:szCs w:val="23"/>
              </w:rPr>
            </w:pPr>
            <w:r w:rsidRPr="00A51E3C">
              <w:rPr>
                <w:rFonts w:ascii="Comic Sans MS" w:hAnsi="Comic Sans MS"/>
                <w:sz w:val="23"/>
                <w:szCs w:val="23"/>
              </w:rPr>
              <w:t>•</w:t>
            </w:r>
            <w:r w:rsidRPr="00A51E3C">
              <w:rPr>
                <w:rFonts w:ascii="Comic Sans MS" w:hAnsi="Comic Sans MS" w:cs="Century Gothic"/>
                <w:sz w:val="23"/>
                <w:szCs w:val="23"/>
              </w:rPr>
              <w:t>Can they answer questions using an</w:t>
            </w:r>
            <w:r>
              <w:rPr>
                <w:rFonts w:ascii="Comic Sans MS" w:hAnsi="Comic Sans MS" w:cs="Century Gothic"/>
                <w:sz w:val="23"/>
                <w:szCs w:val="23"/>
              </w:rPr>
              <w:t xml:space="preserve"> </w:t>
            </w:r>
            <w:r w:rsidRPr="00A51E3C">
              <w:rPr>
                <w:rFonts w:ascii="Comic Sans MS" w:hAnsi="Comic Sans MS" w:cs="Century Gothic"/>
                <w:sz w:val="23"/>
                <w:szCs w:val="23"/>
              </w:rPr>
              <w:t>artefact/ photograph provided?</w:t>
            </w:r>
          </w:p>
          <w:p w14:paraId="1022AF5E" w14:textId="77777777" w:rsidR="00E56E2D" w:rsidRPr="00A51E3C" w:rsidRDefault="00E56E2D" w:rsidP="00956C22">
            <w:pPr>
              <w:pStyle w:val="Default"/>
              <w:rPr>
                <w:rFonts w:ascii="Comic Sans MS" w:hAnsi="Comic Sans MS" w:cs="Century Gothic"/>
                <w:sz w:val="23"/>
                <w:szCs w:val="23"/>
              </w:rPr>
            </w:pPr>
          </w:p>
          <w:p w14:paraId="7F5B3E01" w14:textId="1BDEE44D" w:rsidR="00956C22" w:rsidRPr="00CD5656" w:rsidRDefault="00956C22" w:rsidP="00956C22">
            <w:pPr>
              <w:pStyle w:val="Default"/>
              <w:rPr>
                <w:rFonts w:ascii="Comic Sans MS" w:hAnsi="Comic Sans MS"/>
                <w:sz w:val="18"/>
                <w:szCs w:val="20"/>
              </w:rPr>
            </w:pPr>
            <w:r w:rsidRPr="00A51E3C">
              <w:rPr>
                <w:rFonts w:ascii="Comic Sans MS" w:hAnsi="Comic Sans MS"/>
                <w:sz w:val="23"/>
                <w:szCs w:val="23"/>
              </w:rPr>
              <w:t>•</w:t>
            </w:r>
            <w:r w:rsidRPr="00A51E3C">
              <w:rPr>
                <w:rFonts w:ascii="Comic Sans MS" w:hAnsi="Comic Sans MS" w:cs="Century Gothic"/>
                <w:sz w:val="23"/>
                <w:szCs w:val="23"/>
              </w:rPr>
              <w:t>Can they give a plausible explanation about what an</w:t>
            </w:r>
            <w:r>
              <w:rPr>
                <w:rFonts w:ascii="Comic Sans MS" w:hAnsi="Comic Sans MS" w:cs="Century Gothic"/>
                <w:sz w:val="23"/>
                <w:szCs w:val="23"/>
              </w:rPr>
              <w:t xml:space="preserve"> </w:t>
            </w:r>
            <w:r w:rsidRPr="00A51E3C">
              <w:rPr>
                <w:rFonts w:ascii="Comic Sans MS" w:hAnsi="Comic Sans MS" w:cs="Century Gothic"/>
                <w:sz w:val="23"/>
                <w:szCs w:val="23"/>
              </w:rPr>
              <w:t>object</w:t>
            </w:r>
            <w:r>
              <w:rPr>
                <w:rFonts w:ascii="Comic Sans MS" w:hAnsi="Comic Sans MS" w:cs="Century Gothic"/>
                <w:sz w:val="23"/>
                <w:szCs w:val="23"/>
              </w:rPr>
              <w:t xml:space="preserve"> was used for in the past?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461540" w:rsidRPr="00353C0C" w14:paraId="475080CB" w14:textId="77777777" w:rsidTr="00831064">
        <w:trPr>
          <w:trHeight w:val="2571"/>
        </w:trPr>
        <w:tc>
          <w:tcPr>
            <w:tcW w:w="6776" w:type="dxa"/>
            <w:gridSpan w:val="2"/>
            <w:shd w:val="clear" w:color="auto" w:fill="EDEDED" w:themeFill="accent3" w:themeFillTint="33"/>
          </w:tcPr>
          <w:p w14:paraId="6EA2562E" w14:textId="3DD2846E" w:rsidR="00D03D7F" w:rsidRPr="00831064" w:rsidRDefault="005E1BD7" w:rsidP="00CD5656">
            <w:pPr>
              <w:spacing w:after="120"/>
              <w:rPr>
                <w:rFonts w:ascii="Comic Sans MS" w:hAnsi="Comic Sans MS"/>
                <w:szCs w:val="20"/>
                <w:vertAlign w:val="subscript"/>
              </w:rPr>
            </w:pPr>
            <w:r w:rsidRPr="00831064">
              <w:rPr>
                <w:rFonts w:ascii="Comic Sans MS" w:hAnsi="Comic Sans MS"/>
                <w:szCs w:val="20"/>
                <w:vertAlign w:val="subscript"/>
              </w:rPr>
              <w:t>KEY SKILLS</w:t>
            </w:r>
            <w:r w:rsidR="00CD5656" w:rsidRPr="00831064">
              <w:rPr>
                <w:rFonts w:ascii="Comic Sans MS" w:hAnsi="Comic Sans MS"/>
                <w:szCs w:val="20"/>
                <w:vertAlign w:val="subscript"/>
              </w:rPr>
              <w:t xml:space="preserve"> AND KNOWLEDG</w:t>
            </w:r>
            <w:r w:rsidR="00831064">
              <w:rPr>
                <w:rFonts w:ascii="Comic Sans MS" w:hAnsi="Comic Sans MS"/>
                <w:szCs w:val="20"/>
                <w:vertAlign w:val="subscript"/>
              </w:rPr>
              <w:t>E</w:t>
            </w:r>
          </w:p>
          <w:p w14:paraId="71422D2E" w14:textId="77777777" w:rsidR="00CD5656" w:rsidRDefault="00956C22" w:rsidP="00CD5656">
            <w:pPr>
              <w:pStyle w:val="ListParagraph"/>
              <w:numPr>
                <w:ilvl w:val="0"/>
                <w:numId w:val="15"/>
              </w:num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I can place key events in the history of space travel on a timeline </w:t>
            </w:r>
          </w:p>
          <w:p w14:paraId="529A27F9" w14:textId="77777777" w:rsidR="00956C22" w:rsidRDefault="00956C22" w:rsidP="00CD5656">
            <w:pPr>
              <w:pStyle w:val="ListParagraph"/>
              <w:numPr>
                <w:ilvl w:val="0"/>
                <w:numId w:val="15"/>
              </w:num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I can compare this timeline to the timeline of my family </w:t>
            </w:r>
          </w:p>
          <w:p w14:paraId="0C47C35F" w14:textId="77777777" w:rsidR="00956C22" w:rsidRDefault="00956C22" w:rsidP="00CD5656">
            <w:pPr>
              <w:pStyle w:val="ListParagraph"/>
              <w:numPr>
                <w:ilvl w:val="0"/>
                <w:numId w:val="15"/>
              </w:num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>
              <w:rPr>
                <w:rFonts w:ascii="Comic Sans MS" w:hAnsi="Comic Sans MS"/>
                <w:sz w:val="20"/>
                <w:szCs w:val="20"/>
                <w:vertAlign w:val="subscript"/>
              </w:rPr>
              <w:t>I can compare two astronauts</w:t>
            </w:r>
          </w:p>
          <w:p w14:paraId="30026BFD" w14:textId="77777777" w:rsidR="00956C22" w:rsidRDefault="00956C22" w:rsidP="00CD5656">
            <w:pPr>
              <w:pStyle w:val="ListParagraph"/>
              <w:numPr>
                <w:ilvl w:val="0"/>
                <w:numId w:val="15"/>
              </w:num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I can explain what caused the 1969 Moon Landing </w:t>
            </w:r>
          </w:p>
          <w:p w14:paraId="1E0B432F" w14:textId="77777777" w:rsidR="00956C22" w:rsidRDefault="00956C22" w:rsidP="00CD5656">
            <w:pPr>
              <w:pStyle w:val="ListParagraph"/>
              <w:numPr>
                <w:ilvl w:val="0"/>
                <w:numId w:val="15"/>
              </w:num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I can explain what effects the 1969 Moon Landing had on history </w:t>
            </w:r>
          </w:p>
          <w:p w14:paraId="5825E23F" w14:textId="77777777" w:rsidR="00956C22" w:rsidRDefault="00956C22" w:rsidP="00CD5656">
            <w:pPr>
              <w:pStyle w:val="ListParagraph"/>
              <w:numPr>
                <w:ilvl w:val="0"/>
                <w:numId w:val="15"/>
              </w:num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I can use words such as before, after, past, present, then and now to describe the history of space travel </w:t>
            </w:r>
          </w:p>
          <w:p w14:paraId="07AFF485" w14:textId="39CDC062" w:rsidR="00E56E2D" w:rsidRPr="00CD5656" w:rsidRDefault="00E56E2D" w:rsidP="00CD5656">
            <w:pPr>
              <w:pStyle w:val="ListParagraph"/>
              <w:numPr>
                <w:ilvl w:val="0"/>
                <w:numId w:val="15"/>
              </w:num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I understand that people have changed our lives for the better today </w:t>
            </w:r>
          </w:p>
        </w:tc>
        <w:tc>
          <w:tcPr>
            <w:tcW w:w="3714" w:type="dxa"/>
            <w:vMerge/>
            <w:shd w:val="clear" w:color="auto" w:fill="FFFFA3"/>
          </w:tcPr>
          <w:p w14:paraId="4A30A5AB" w14:textId="41477192" w:rsidR="005E1BD7" w:rsidRPr="00CD5656" w:rsidRDefault="005E1BD7" w:rsidP="005E1BD7">
            <w:pPr>
              <w:spacing w:after="120"/>
              <w:rPr>
                <w:rFonts w:ascii="Comic Sans MS" w:hAnsi="Comic Sans MS"/>
                <w:sz w:val="20"/>
                <w:szCs w:val="20"/>
                <w:vertAlign w:val="subscript"/>
              </w:rPr>
            </w:pPr>
          </w:p>
        </w:tc>
      </w:tr>
      <w:tr w:rsidR="00461540" w:rsidRPr="00353C0C" w14:paraId="310E8E93" w14:textId="77777777" w:rsidTr="00FB6780">
        <w:tc>
          <w:tcPr>
            <w:tcW w:w="4962" w:type="dxa"/>
            <w:shd w:val="clear" w:color="auto" w:fill="FBE4D5" w:themeFill="accent2" w:themeFillTint="33"/>
          </w:tcPr>
          <w:p w14:paraId="10F6A1B3" w14:textId="10F75EF5" w:rsidR="001263EE" w:rsidRPr="00CD5656" w:rsidRDefault="001263EE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>ENRICHMENT:</w:t>
            </w:r>
          </w:p>
          <w:p w14:paraId="6893BD0C" w14:textId="30744065" w:rsidR="00C2137E" w:rsidRPr="00CD5656" w:rsidRDefault="0099464E" w:rsidP="005C03C1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Wow in: </w:t>
            </w:r>
            <w:r w:rsidR="00956C22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Mysterious object has arrived! </w:t>
            </w:r>
            <w:r w:rsidR="00831064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 </w:t>
            </w:r>
          </w:p>
          <w:p w14:paraId="7669BF5D" w14:textId="3C651263" w:rsidR="0099464E" w:rsidRPr="00CD5656" w:rsidRDefault="0099464E" w:rsidP="00956C22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Wow out: </w:t>
            </w:r>
            <w:r w:rsidR="003574CE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Now Press Play </w:t>
            </w:r>
            <w:r w:rsidR="00956C22"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 </w:t>
            </w:r>
          </w:p>
        </w:tc>
        <w:tc>
          <w:tcPr>
            <w:tcW w:w="5528" w:type="dxa"/>
            <w:gridSpan w:val="2"/>
            <w:shd w:val="clear" w:color="auto" w:fill="D9E2F3" w:themeFill="accent1" w:themeFillTint="33"/>
          </w:tcPr>
          <w:p w14:paraId="5A3E8719" w14:textId="77777777" w:rsidR="001263EE" w:rsidRPr="00CD5656" w:rsidRDefault="001263EE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>PUPIL LEADERSHIP:</w:t>
            </w:r>
          </w:p>
          <w:p w14:paraId="71D34D2B" w14:textId="4A4E29F5" w:rsidR="00FB6780" w:rsidRPr="00CD5656" w:rsidRDefault="00956C22" w:rsidP="00FB6780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>
              <w:rPr>
                <w:rFonts w:ascii="Comic Sans MS" w:hAnsi="Comic Sans MS"/>
                <w:sz w:val="20"/>
                <w:szCs w:val="20"/>
                <w:vertAlign w:val="subscript"/>
              </w:rPr>
              <w:t xml:space="preserve">School council reps acknowledged </w:t>
            </w:r>
          </w:p>
          <w:p w14:paraId="65878A30" w14:textId="77777777" w:rsidR="0099464E" w:rsidRPr="00CD5656" w:rsidRDefault="0099464E" w:rsidP="00FB6780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>Children to assign ‘congratulation cards’ to peers</w:t>
            </w:r>
          </w:p>
          <w:p w14:paraId="19822693" w14:textId="72C3649D" w:rsidR="0099464E" w:rsidRPr="00CD5656" w:rsidRDefault="0099464E" w:rsidP="00FB6780">
            <w:pPr>
              <w:rPr>
                <w:rFonts w:ascii="Comic Sans MS" w:hAnsi="Comic Sans MS"/>
                <w:sz w:val="20"/>
                <w:szCs w:val="20"/>
                <w:vertAlign w:val="subscript"/>
              </w:rPr>
            </w:pPr>
            <w:r w:rsidRPr="00CD5656">
              <w:rPr>
                <w:rFonts w:ascii="Comic Sans MS" w:hAnsi="Comic Sans MS"/>
                <w:sz w:val="20"/>
                <w:szCs w:val="20"/>
                <w:vertAlign w:val="subscript"/>
              </w:rPr>
              <w:t>Develop class monitor roles</w:t>
            </w:r>
          </w:p>
        </w:tc>
      </w:tr>
    </w:tbl>
    <w:p w14:paraId="00CE396C" w14:textId="77777777" w:rsidR="00A4257C" w:rsidRPr="00353C0C" w:rsidRDefault="00A4257C">
      <w:pPr>
        <w:rPr>
          <w:sz w:val="20"/>
          <w:szCs w:val="20"/>
          <w:vertAlign w:val="subscript"/>
        </w:rPr>
      </w:pPr>
    </w:p>
    <w:sectPr w:rsidR="00A4257C" w:rsidRPr="00353C0C" w:rsidSect="00A4257C">
      <w:pgSz w:w="11906" w:h="16838"/>
      <w:pgMar w:top="284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F36761"/>
    <w:multiLevelType w:val="hybridMultilevel"/>
    <w:tmpl w:val="9A2E50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8A1206"/>
    <w:multiLevelType w:val="hybridMultilevel"/>
    <w:tmpl w:val="00D2BD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DD09BF"/>
    <w:multiLevelType w:val="hybridMultilevel"/>
    <w:tmpl w:val="7F1852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33EE7"/>
    <w:multiLevelType w:val="hybridMultilevel"/>
    <w:tmpl w:val="D092255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A528D7"/>
    <w:multiLevelType w:val="hybridMultilevel"/>
    <w:tmpl w:val="87FE8C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8281414"/>
    <w:multiLevelType w:val="hybridMultilevel"/>
    <w:tmpl w:val="C9A08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0D6C31"/>
    <w:multiLevelType w:val="hybridMultilevel"/>
    <w:tmpl w:val="C1C8B5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AC1EF1"/>
    <w:multiLevelType w:val="hybridMultilevel"/>
    <w:tmpl w:val="58982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A7F3349"/>
    <w:multiLevelType w:val="hybridMultilevel"/>
    <w:tmpl w:val="86421B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E3075E"/>
    <w:multiLevelType w:val="hybridMultilevel"/>
    <w:tmpl w:val="849CF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FE2207"/>
    <w:multiLevelType w:val="hybridMultilevel"/>
    <w:tmpl w:val="4852C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11856"/>
    <w:multiLevelType w:val="hybridMultilevel"/>
    <w:tmpl w:val="7D0811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3D6586B"/>
    <w:multiLevelType w:val="hybridMultilevel"/>
    <w:tmpl w:val="73EED002"/>
    <w:lvl w:ilvl="0" w:tplc="65249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E1A85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17C96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12D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1AA0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B6EC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805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EAD5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666F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70F6701B"/>
    <w:multiLevelType w:val="hybridMultilevel"/>
    <w:tmpl w:val="26A60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53551F3"/>
    <w:multiLevelType w:val="hybridMultilevel"/>
    <w:tmpl w:val="4B00D6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6D46F9"/>
    <w:multiLevelType w:val="hybridMultilevel"/>
    <w:tmpl w:val="E0BAC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1745305">
    <w:abstractNumId w:val="7"/>
  </w:num>
  <w:num w:numId="2" w16cid:durableId="1658610689">
    <w:abstractNumId w:val="9"/>
  </w:num>
  <w:num w:numId="3" w16cid:durableId="600801181">
    <w:abstractNumId w:val="13"/>
  </w:num>
  <w:num w:numId="4" w16cid:durableId="492111786">
    <w:abstractNumId w:val="3"/>
  </w:num>
  <w:num w:numId="5" w16cid:durableId="1233584537">
    <w:abstractNumId w:val="6"/>
  </w:num>
  <w:num w:numId="6" w16cid:durableId="1939094433">
    <w:abstractNumId w:val="1"/>
  </w:num>
  <w:num w:numId="7" w16cid:durableId="553391140">
    <w:abstractNumId w:val="2"/>
  </w:num>
  <w:num w:numId="8" w16cid:durableId="1419907010">
    <w:abstractNumId w:val="0"/>
  </w:num>
  <w:num w:numId="9" w16cid:durableId="1337268517">
    <w:abstractNumId w:val="4"/>
  </w:num>
  <w:num w:numId="10" w16cid:durableId="1676876404">
    <w:abstractNumId w:val="12"/>
  </w:num>
  <w:num w:numId="11" w16cid:durableId="780032517">
    <w:abstractNumId w:val="14"/>
  </w:num>
  <w:num w:numId="12" w16cid:durableId="643394400">
    <w:abstractNumId w:val="8"/>
  </w:num>
  <w:num w:numId="13" w16cid:durableId="1263957850">
    <w:abstractNumId w:val="11"/>
  </w:num>
  <w:num w:numId="14" w16cid:durableId="1204756144">
    <w:abstractNumId w:val="10"/>
  </w:num>
  <w:num w:numId="15" w16cid:durableId="1275360980">
    <w:abstractNumId w:val="5"/>
  </w:num>
  <w:num w:numId="16" w16cid:durableId="208884407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57C"/>
    <w:rsid w:val="000401A2"/>
    <w:rsid w:val="00056C66"/>
    <w:rsid w:val="000D2E5F"/>
    <w:rsid w:val="0010501F"/>
    <w:rsid w:val="001243C8"/>
    <w:rsid w:val="001263EE"/>
    <w:rsid w:val="00273AF5"/>
    <w:rsid w:val="002F1698"/>
    <w:rsid w:val="00353C0C"/>
    <w:rsid w:val="003574CE"/>
    <w:rsid w:val="00373F52"/>
    <w:rsid w:val="003A0132"/>
    <w:rsid w:val="00461540"/>
    <w:rsid w:val="004748DC"/>
    <w:rsid w:val="005C03C1"/>
    <w:rsid w:val="005D4EAB"/>
    <w:rsid w:val="005E1BD7"/>
    <w:rsid w:val="00613F56"/>
    <w:rsid w:val="00637C65"/>
    <w:rsid w:val="006D2360"/>
    <w:rsid w:val="006F05CF"/>
    <w:rsid w:val="006F3EDC"/>
    <w:rsid w:val="007138DA"/>
    <w:rsid w:val="00715784"/>
    <w:rsid w:val="00722F56"/>
    <w:rsid w:val="008107F6"/>
    <w:rsid w:val="00831064"/>
    <w:rsid w:val="00843309"/>
    <w:rsid w:val="0085666B"/>
    <w:rsid w:val="008831AD"/>
    <w:rsid w:val="00893900"/>
    <w:rsid w:val="00927C44"/>
    <w:rsid w:val="00956C22"/>
    <w:rsid w:val="009736FA"/>
    <w:rsid w:val="0099464E"/>
    <w:rsid w:val="009C4A18"/>
    <w:rsid w:val="009E54B4"/>
    <w:rsid w:val="00A271CF"/>
    <w:rsid w:val="00A4257C"/>
    <w:rsid w:val="00AF7E2E"/>
    <w:rsid w:val="00BA3BAE"/>
    <w:rsid w:val="00BF3BAF"/>
    <w:rsid w:val="00C2137E"/>
    <w:rsid w:val="00C8078A"/>
    <w:rsid w:val="00CA11C3"/>
    <w:rsid w:val="00CD5656"/>
    <w:rsid w:val="00CF5BF7"/>
    <w:rsid w:val="00D03D7F"/>
    <w:rsid w:val="00D3490F"/>
    <w:rsid w:val="00D43F01"/>
    <w:rsid w:val="00D964EB"/>
    <w:rsid w:val="00E27E9F"/>
    <w:rsid w:val="00E44DD1"/>
    <w:rsid w:val="00E56E11"/>
    <w:rsid w:val="00E56E2D"/>
    <w:rsid w:val="00F3510F"/>
    <w:rsid w:val="00F70A61"/>
    <w:rsid w:val="00F94DC3"/>
    <w:rsid w:val="00FA0B3F"/>
    <w:rsid w:val="00FB4339"/>
    <w:rsid w:val="00FB6780"/>
    <w:rsid w:val="00FC1E3D"/>
    <w:rsid w:val="00FE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28B6C"/>
  <w15:docId w15:val="{79A9A385-40F9-4A90-A0D5-E8DAFB6BB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25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25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57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27E9F"/>
    <w:pPr>
      <w:ind w:left="720"/>
      <w:contextualSpacing/>
    </w:pPr>
  </w:style>
  <w:style w:type="paragraph" w:styleId="NoSpacing">
    <w:name w:val="No Spacing"/>
    <w:uiPriority w:val="1"/>
    <w:qFormat/>
    <w:rsid w:val="00AF7E2E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C807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07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8078A"/>
    <w:pPr>
      <w:spacing w:after="0"/>
    </w:pPr>
    <w:rPr>
      <w:rFonts w:ascii="Times New Roman" w:eastAsia="Times New Roman" w:hAnsi="Times New Roman" w:cs="Times New Roman"/>
      <w:b/>
      <w:bCs/>
      <w:lang w:eastAsia="en-GB"/>
    </w:rPr>
  </w:style>
  <w:style w:type="character" w:customStyle="1" w:styleId="CommentSubjectChar">
    <w:name w:val="Comment Subject Char"/>
    <w:basedOn w:val="CommentTextChar"/>
    <w:link w:val="CommentSubject"/>
    <w:semiHidden/>
    <w:rsid w:val="00C8078A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NormalWeb">
    <w:name w:val="Normal (Web)"/>
    <w:basedOn w:val="Normal"/>
    <w:uiPriority w:val="99"/>
    <w:unhideWhenUsed/>
    <w:rsid w:val="00E44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D03D7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9C55CFC6B04744A54F5F4E11DD3E53" ma:contentTypeVersion="14" ma:contentTypeDescription="Create a new document." ma:contentTypeScope="" ma:versionID="e323b76a64886a7ca8dd7d8b220cb8fc">
  <xsd:schema xmlns:xsd="http://www.w3.org/2001/XMLSchema" xmlns:xs="http://www.w3.org/2001/XMLSchema" xmlns:p="http://schemas.microsoft.com/office/2006/metadata/properties" xmlns:ns2="6926eeae-0d7a-49bf-b0ac-166d4fc20773" xmlns:ns3="670ee706-ee6e-4727-a084-746c7beec48b" targetNamespace="http://schemas.microsoft.com/office/2006/metadata/properties" ma:root="true" ma:fieldsID="5880bd910862d35ea51fc6d69dc4b566" ns2:_="" ns3:_="">
    <xsd:import namespace="6926eeae-0d7a-49bf-b0ac-166d4fc20773"/>
    <xsd:import namespace="670ee706-ee6e-4727-a084-746c7beec48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ObjectDetectorVersion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6eeae-0d7a-49bf-b0ac-166d4fc2077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68675250-8f8c-4848-946d-a73d70a8e4c7}" ma:internalName="TaxCatchAll" ma:showField="CatchAllData" ma:web="6926eeae-0d7a-49bf-b0ac-166d4fc207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0ee706-ee6e-4727-a084-746c7beec4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3692bff-d1e5-40d4-bafd-7eb5ac35d1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0ee706-ee6e-4727-a084-746c7beec48b">
      <Terms xmlns="http://schemas.microsoft.com/office/infopath/2007/PartnerControls"/>
    </lcf76f155ced4ddcb4097134ff3c332f>
    <TaxCatchAll xmlns="6926eeae-0d7a-49bf-b0ac-166d4fc20773" xsi:nil="true"/>
    <_dlc_DocId xmlns="6926eeae-0d7a-49bf-b0ac-166d4fc20773">SVVSQVN3FXYW-1379705205-513105</_dlc_DocId>
    <_dlc_DocIdUrl xmlns="6926eeae-0d7a-49bf-b0ac-166d4fc20773">
      <Url>https://nortonprimary.sharepoint.com/sites/NJKTeachingSharedDrive/_layouts/15/DocIdRedir.aspx?ID=SVVSQVN3FXYW-1379705205-513105</Url>
      <Description>SVVSQVN3FXYW-1379705205-513105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E12318-9718-4932-A4B8-987DF028277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A41B008-D85E-4365-A4AB-90FC82B65A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26eeae-0d7a-49bf-b0ac-166d4fc20773"/>
    <ds:schemaRef ds:uri="670ee706-ee6e-4727-a084-746c7beec4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4E2605-1B4C-4ECC-AAA7-BBF016B14A37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670ee706-ee6e-4727-a084-746c7beec48b"/>
    <ds:schemaRef ds:uri="6926eeae-0d7a-49bf-b0ac-166d4fc20773"/>
  </ds:schemaRefs>
</ds:datastoreItem>
</file>

<file path=customXml/itemProps4.xml><?xml version="1.0" encoding="utf-8"?>
<ds:datastoreItem xmlns:ds="http://schemas.openxmlformats.org/officeDocument/2006/customXml" ds:itemID="{45AD932D-BF54-476B-A4F5-4DCBE15125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Davies</dc:creator>
  <cp:lastModifiedBy>F Berry</cp:lastModifiedBy>
  <cp:revision>4</cp:revision>
  <cp:lastPrinted>2019-09-05T16:53:00Z</cp:lastPrinted>
  <dcterms:created xsi:type="dcterms:W3CDTF">2020-01-29T16:09:00Z</dcterms:created>
  <dcterms:modified xsi:type="dcterms:W3CDTF">2023-12-12T08:25:00Z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0x010100A89C55CFC6B04744A54F5F4E11DD3E53</vt:lpwstr>
  </property>
  <property fmtid="{D5CDD505-2E9C-101B-9397-08002B2CF9AE}" pid="3" name="Order">
    <vt:r8>17537400</vt:r8>
  </property>
  <property fmtid="{D5CDD505-2E9C-101B-9397-08002B2CF9AE}" pid="4" name="_dlc_DocIdItemGuid">
    <vt:lpwstr>9ca46685-cce3-47ef-af51-da6c18bf5f0b</vt:lpwstr>
  </property>
  <property fmtid="{D5CDD505-2E9C-101B-9397-08002B2CF9AE}" pid="5" name="MediaServiceImageTags">
    <vt:lpwstr/>
  </property>
</Properties>
</file>